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CDF56" w14:textId="77777777" w:rsidR="00184787" w:rsidRDefault="00184787" w:rsidP="00184787">
      <w:pPr>
        <w:rPr>
          <w:b/>
          <w:u w:val="single"/>
        </w:rPr>
      </w:pPr>
      <w:r>
        <w:rPr>
          <w:b/>
          <w:u w:val="single"/>
        </w:rPr>
        <w:t>Chemistry 11 – Chemical Equations Quiz</w:t>
      </w:r>
    </w:p>
    <w:p w14:paraId="7780DD26" w14:textId="77777777" w:rsidR="00184787" w:rsidRPr="0078194A" w:rsidRDefault="00184787" w:rsidP="00184787">
      <w:pPr>
        <w:pStyle w:val="Header"/>
        <w:rPr>
          <w:b/>
          <w:sz w:val="16"/>
          <w:szCs w:val="16"/>
        </w:rPr>
      </w:pPr>
    </w:p>
    <w:p w14:paraId="25B10533" w14:textId="77777777" w:rsidR="00184787" w:rsidRPr="001B4EDD" w:rsidRDefault="00184787" w:rsidP="00184787">
      <w:pPr>
        <w:rPr>
          <w:i/>
        </w:rPr>
      </w:pPr>
      <w:r w:rsidRPr="001F0432">
        <w:rPr>
          <w:i/>
          <w:u w:val="single"/>
        </w:rPr>
        <w:t>Classify and balance</w:t>
      </w:r>
      <w:r w:rsidRPr="001B4EDD">
        <w:rPr>
          <w:i/>
        </w:rPr>
        <w:t xml:space="preserve"> the following equations (2 marks each)</w:t>
      </w:r>
    </w:p>
    <w:p w14:paraId="13213BE3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>_  H</w:t>
      </w:r>
      <w:proofErr w:type="gramEnd"/>
      <w:r w:rsidRPr="00776116">
        <w:rPr>
          <w:vertAlign w:val="subscript"/>
        </w:rPr>
        <w:t>2</w:t>
      </w:r>
      <w:r>
        <w:t>SO</w:t>
      </w:r>
      <w:r w:rsidRPr="00776116">
        <w:rPr>
          <w:vertAlign w:val="subscript"/>
        </w:rPr>
        <w:t>4</w:t>
      </w:r>
      <w:r>
        <w:t xml:space="preserve"> +  __  </w:t>
      </w:r>
      <w:proofErr w:type="spellStart"/>
      <w:r>
        <w:t>NaOH</w:t>
      </w:r>
      <w:proofErr w:type="spellEnd"/>
      <w:r>
        <w:t xml:space="preserve"> </w:t>
      </w:r>
      <w:r>
        <w:sym w:font="Wingdings" w:char="F0E0"/>
      </w:r>
      <w:r>
        <w:t xml:space="preserve">  __  Na</w:t>
      </w:r>
      <w:r w:rsidRPr="00776116">
        <w:rPr>
          <w:vertAlign w:val="subscript"/>
        </w:rPr>
        <w:t>2</w:t>
      </w:r>
      <w:r>
        <w:t>SO</w:t>
      </w:r>
      <w:r w:rsidRPr="00776116">
        <w:rPr>
          <w:vertAlign w:val="subscript"/>
        </w:rPr>
        <w:t>4</w:t>
      </w:r>
      <w:r>
        <w:t xml:space="preserve"> +  __  H</w:t>
      </w:r>
      <w:r w:rsidRPr="00776116">
        <w:rPr>
          <w:vertAlign w:val="subscript"/>
        </w:rPr>
        <w:t>2</w:t>
      </w:r>
      <w:r>
        <w:t>O</w:t>
      </w:r>
    </w:p>
    <w:p w14:paraId="7D033C71" w14:textId="77777777" w:rsidR="00184787" w:rsidRDefault="00184787" w:rsidP="00184787"/>
    <w:p w14:paraId="0032B81C" w14:textId="77777777" w:rsidR="00184787" w:rsidRDefault="00184787" w:rsidP="00184787"/>
    <w:p w14:paraId="34CDC3CB" w14:textId="77777777" w:rsidR="00184787" w:rsidRDefault="00184787" w:rsidP="00184787">
      <w:bookmarkStart w:id="0" w:name="_GoBack"/>
      <w:bookmarkEnd w:id="0"/>
    </w:p>
    <w:p w14:paraId="54DD105F" w14:textId="77777777" w:rsidR="00184787" w:rsidRDefault="00184787" w:rsidP="00184787"/>
    <w:p w14:paraId="3FC9FBA1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 xml:space="preserve">_  </w:t>
      </w:r>
      <w:proofErr w:type="spellStart"/>
      <w:r>
        <w:t>Pb</w:t>
      </w:r>
      <w:proofErr w:type="spellEnd"/>
      <w:proofErr w:type="gramEnd"/>
      <w:r>
        <w:t>(NO</w:t>
      </w:r>
      <w:r w:rsidRPr="00776116">
        <w:rPr>
          <w:vertAlign w:val="subscript"/>
        </w:rPr>
        <w:t>3</w:t>
      </w:r>
      <w:r>
        <w:t>)</w:t>
      </w:r>
      <w:r w:rsidRPr="00776116">
        <w:rPr>
          <w:vertAlign w:val="subscript"/>
        </w:rPr>
        <w:t>2</w:t>
      </w:r>
      <w:r>
        <w:t xml:space="preserve"> +  __  K</w:t>
      </w:r>
      <w:r w:rsidRPr="00776116">
        <w:rPr>
          <w:vertAlign w:val="subscript"/>
        </w:rPr>
        <w:t>2</w:t>
      </w:r>
      <w:r>
        <w:t>CrO</w:t>
      </w:r>
      <w:r w:rsidRPr="00776116">
        <w:rPr>
          <w:vertAlign w:val="subscript"/>
        </w:rPr>
        <w:t>4</w:t>
      </w:r>
      <w:r>
        <w:t xml:space="preserve"> </w:t>
      </w:r>
      <w:r>
        <w:sym w:font="Wingdings" w:char="F0E0"/>
      </w:r>
      <w:r>
        <w:t xml:space="preserve">  __  PbCrO</w:t>
      </w:r>
      <w:r w:rsidRPr="00776116">
        <w:rPr>
          <w:vertAlign w:val="subscript"/>
        </w:rPr>
        <w:t>4</w:t>
      </w:r>
      <w:r>
        <w:t xml:space="preserve"> +  __  KNO</w:t>
      </w:r>
      <w:r w:rsidRPr="00776116">
        <w:rPr>
          <w:vertAlign w:val="subscript"/>
        </w:rPr>
        <w:t>3</w:t>
      </w:r>
    </w:p>
    <w:p w14:paraId="42C737A4" w14:textId="77777777" w:rsidR="00184787" w:rsidRDefault="00184787" w:rsidP="00184787"/>
    <w:p w14:paraId="6FAE547C" w14:textId="77777777" w:rsidR="00184787" w:rsidRDefault="00184787" w:rsidP="00184787"/>
    <w:p w14:paraId="0DEC04F2" w14:textId="77777777" w:rsidR="00184787" w:rsidRDefault="00184787" w:rsidP="00184787"/>
    <w:p w14:paraId="328680F8" w14:textId="77777777" w:rsidR="00184787" w:rsidRDefault="00184787" w:rsidP="00184787"/>
    <w:p w14:paraId="6D0E87C0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>_  CuSO</w:t>
      </w:r>
      <w:proofErr w:type="gramEnd"/>
      <w:r w:rsidRPr="00162D9D">
        <w:rPr>
          <w:vertAlign w:val="subscript"/>
        </w:rPr>
        <w:t>4</w:t>
      </w:r>
      <w:r>
        <w:t xml:space="preserve"> +  __  Fe </w:t>
      </w:r>
      <w:r>
        <w:sym w:font="Wingdings" w:char="F0E0"/>
      </w:r>
      <w:r>
        <w:t xml:space="preserve">  __  Fe</w:t>
      </w:r>
      <w:r w:rsidRPr="00162D9D">
        <w:rPr>
          <w:vertAlign w:val="subscript"/>
        </w:rPr>
        <w:t>2</w:t>
      </w:r>
      <w:r>
        <w:t>(SO</w:t>
      </w:r>
      <w:r w:rsidRPr="00162D9D">
        <w:rPr>
          <w:vertAlign w:val="subscript"/>
        </w:rPr>
        <w:t>4</w:t>
      </w:r>
      <w:r>
        <w:t>)</w:t>
      </w:r>
      <w:r w:rsidRPr="00162D9D">
        <w:rPr>
          <w:vertAlign w:val="subscript"/>
        </w:rPr>
        <w:t>3</w:t>
      </w:r>
      <w:r>
        <w:t xml:space="preserve"> +  __  Cu</w:t>
      </w:r>
    </w:p>
    <w:p w14:paraId="617AD2E6" w14:textId="77777777" w:rsidR="00184787" w:rsidRDefault="00184787" w:rsidP="00184787"/>
    <w:p w14:paraId="3FF9AF06" w14:textId="77777777" w:rsidR="00184787" w:rsidRDefault="00184787" w:rsidP="00184787"/>
    <w:p w14:paraId="68BC617A" w14:textId="77777777" w:rsidR="00184787" w:rsidRDefault="00184787" w:rsidP="00184787"/>
    <w:p w14:paraId="1DF47F88" w14:textId="77777777" w:rsidR="00184787" w:rsidRDefault="00184787" w:rsidP="00184787"/>
    <w:p w14:paraId="47CD41B3" w14:textId="77777777" w:rsidR="00184787" w:rsidRPr="001B4EDD" w:rsidRDefault="00184787" w:rsidP="00184787">
      <w:pPr>
        <w:rPr>
          <w:i/>
        </w:rPr>
      </w:pPr>
      <w:r w:rsidRPr="001B4EDD">
        <w:rPr>
          <w:i/>
        </w:rPr>
        <w:t>Predict the products and balance the following equations (2 marks each)</w:t>
      </w:r>
    </w:p>
    <w:p w14:paraId="285E39D5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>_  Zn</w:t>
      </w:r>
      <w:proofErr w:type="gramEnd"/>
      <w:r>
        <w:t xml:space="preserve"> +  __  Ni(NO</w:t>
      </w:r>
      <w:r w:rsidRPr="00776116">
        <w:rPr>
          <w:vertAlign w:val="subscript"/>
        </w:rPr>
        <w:t>3</w:t>
      </w:r>
      <w:r>
        <w:t>)</w:t>
      </w:r>
      <w:r w:rsidRPr="00776116">
        <w:rPr>
          <w:vertAlign w:val="subscript"/>
        </w:rPr>
        <w:t>2</w:t>
      </w:r>
      <w:r>
        <w:t xml:space="preserve"> </w:t>
      </w:r>
      <w:r>
        <w:sym w:font="Wingdings" w:char="F0E0"/>
      </w:r>
    </w:p>
    <w:p w14:paraId="41DD76FF" w14:textId="77777777" w:rsidR="00184787" w:rsidRDefault="00184787" w:rsidP="00184787"/>
    <w:p w14:paraId="682AED93" w14:textId="77777777" w:rsidR="00184787" w:rsidRDefault="00184787" w:rsidP="00184787"/>
    <w:p w14:paraId="51E9118B" w14:textId="77777777" w:rsidR="00184787" w:rsidRDefault="00184787" w:rsidP="00184787"/>
    <w:p w14:paraId="7552E5F9" w14:textId="77777777" w:rsidR="00184787" w:rsidRDefault="00184787" w:rsidP="00184787"/>
    <w:p w14:paraId="084D718E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>_  H</w:t>
      </w:r>
      <w:proofErr w:type="gramEnd"/>
      <w:r w:rsidRPr="009F5029">
        <w:rPr>
          <w:vertAlign w:val="subscript"/>
        </w:rPr>
        <w:t>2</w:t>
      </w:r>
      <w:r>
        <w:t>SO</w:t>
      </w:r>
      <w:r w:rsidRPr="009F5029">
        <w:rPr>
          <w:vertAlign w:val="subscript"/>
        </w:rPr>
        <w:t>4</w:t>
      </w:r>
      <w:r>
        <w:t xml:space="preserve"> +  __  Fe(OH)</w:t>
      </w:r>
      <w:r w:rsidRPr="009F5029">
        <w:rPr>
          <w:vertAlign w:val="subscript"/>
        </w:rPr>
        <w:t>3</w:t>
      </w:r>
      <w:r>
        <w:sym w:font="Wingdings" w:char="F0E0"/>
      </w:r>
    </w:p>
    <w:p w14:paraId="1E09FDE0" w14:textId="77777777" w:rsidR="00184787" w:rsidRDefault="00184787" w:rsidP="00184787"/>
    <w:p w14:paraId="005D3114" w14:textId="77777777" w:rsidR="00184787" w:rsidRDefault="00184787" w:rsidP="00184787"/>
    <w:p w14:paraId="1230704F" w14:textId="77777777" w:rsidR="00184787" w:rsidRDefault="00184787" w:rsidP="00184787"/>
    <w:p w14:paraId="67514856" w14:textId="77777777" w:rsidR="00184787" w:rsidRDefault="00184787" w:rsidP="00184787"/>
    <w:p w14:paraId="3450F7F2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_</w:t>
      </w:r>
      <w:proofErr w:type="gramStart"/>
      <w:r>
        <w:t>_  C</w:t>
      </w:r>
      <w:proofErr w:type="gramEnd"/>
      <w:r w:rsidRPr="00776116">
        <w:rPr>
          <w:vertAlign w:val="subscript"/>
        </w:rPr>
        <w:t>2</w:t>
      </w:r>
      <w:r>
        <w:t>H</w:t>
      </w:r>
      <w:r w:rsidRPr="00776116">
        <w:rPr>
          <w:vertAlign w:val="subscript"/>
        </w:rPr>
        <w:t>5</w:t>
      </w:r>
      <w:r>
        <w:t>OH +  __  O</w:t>
      </w:r>
      <w:r w:rsidRPr="00776116">
        <w:rPr>
          <w:vertAlign w:val="subscript"/>
        </w:rPr>
        <w:t>2</w:t>
      </w:r>
      <w:r>
        <w:t xml:space="preserve"> </w:t>
      </w:r>
      <w:r>
        <w:sym w:font="Wingdings" w:char="F0E0"/>
      </w:r>
    </w:p>
    <w:p w14:paraId="2144CFC4" w14:textId="77777777" w:rsidR="00184787" w:rsidRDefault="00184787" w:rsidP="00184787"/>
    <w:p w14:paraId="67E3454D" w14:textId="77777777" w:rsidR="00184787" w:rsidRDefault="00184787" w:rsidP="00184787">
      <w:r>
        <w:br w:type="page"/>
      </w:r>
    </w:p>
    <w:p w14:paraId="14E69688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lastRenderedPageBreak/>
        <w:t>Sketch an energy diagram of an exothermic reaction that releases 50 kJ of energy. (1 mark)</w:t>
      </w:r>
    </w:p>
    <w:p w14:paraId="6D29A709" w14:textId="77777777" w:rsidR="00184787" w:rsidRDefault="00184787" w:rsidP="001847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C3D5B" wp14:editId="0C6A88C1">
                <wp:simplePos x="0" y="0"/>
                <wp:positionH relativeFrom="column">
                  <wp:posOffset>1752600</wp:posOffset>
                </wp:positionH>
                <wp:positionV relativeFrom="paragraph">
                  <wp:posOffset>1270</wp:posOffset>
                </wp:positionV>
                <wp:extent cx="0" cy="1419225"/>
                <wp:effectExtent l="9525" t="8890" r="9525" b="1016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C4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8pt;margin-top:.1pt;width:0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"/>
            </w:pict>
          </mc:Fallback>
        </mc:AlternateContent>
      </w:r>
    </w:p>
    <w:p w14:paraId="71F9F6FB" w14:textId="77777777" w:rsidR="00184787" w:rsidRDefault="00184787" w:rsidP="00184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D0C88" wp14:editId="05A6B4FF">
                <wp:simplePos x="0" y="0"/>
                <wp:positionH relativeFrom="column">
                  <wp:posOffset>1362075</wp:posOffset>
                </wp:positionH>
                <wp:positionV relativeFrom="paragraph">
                  <wp:posOffset>20955</wp:posOffset>
                </wp:positionV>
                <wp:extent cx="0" cy="542925"/>
                <wp:effectExtent l="57150" t="17780" r="57150" b="107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9B1A" id="Straight Arrow Connector 5" o:spid="_x0000_s1026" type="#_x0000_t32" style="position:absolute;margin-left:107.25pt;margin-top:1.65pt;width:0;height:4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">
                <v:stroke endarrow="block"/>
              </v:shape>
            </w:pict>
          </mc:Fallback>
        </mc:AlternateContent>
      </w:r>
    </w:p>
    <w:p w14:paraId="1D84FEFC" w14:textId="77777777" w:rsidR="00184787" w:rsidRDefault="00184787" w:rsidP="001847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A4A37" wp14:editId="597E06EE">
                <wp:simplePos x="0" y="0"/>
                <wp:positionH relativeFrom="column">
                  <wp:posOffset>1080135</wp:posOffset>
                </wp:positionH>
                <wp:positionV relativeFrom="paragraph">
                  <wp:posOffset>298450</wp:posOffset>
                </wp:positionV>
                <wp:extent cx="601980" cy="291465"/>
                <wp:effectExtent l="3810" t="8890" r="381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4102" w14:textId="77777777" w:rsidR="00184787" w:rsidRDefault="00184787" w:rsidP="00184787">
                            <w:r>
                              <w:t>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93F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5.05pt;margin-top:23.5pt;width:47.4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" stroked="f">
                <v:fill opacity="0"/>
                <v:textbox>
                  <w:txbxContent>
                    <w:p w:rsidR="00184787" w:rsidRDefault="00184787" w:rsidP="00184787">
                      <w: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</w:p>
    <w:p w14:paraId="1236D082" w14:textId="77777777" w:rsidR="00184787" w:rsidRDefault="00184787" w:rsidP="00184787"/>
    <w:p w14:paraId="5BE9BF3A" w14:textId="77777777" w:rsidR="00184787" w:rsidRDefault="00184787" w:rsidP="001847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CC854" wp14:editId="7AFE1F9F">
                <wp:simplePos x="0" y="0"/>
                <wp:positionH relativeFrom="column">
                  <wp:posOffset>1832610</wp:posOffset>
                </wp:positionH>
                <wp:positionV relativeFrom="paragraph">
                  <wp:posOffset>208280</wp:posOffset>
                </wp:positionV>
                <wp:extent cx="1377315" cy="291465"/>
                <wp:effectExtent l="3810" t="317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A250C" w14:textId="77777777" w:rsidR="00184787" w:rsidRDefault="00184787" w:rsidP="00184787">
                            <w:r>
                              <w:t>Reaction Proceeding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9BD5" id="Text Box 3" o:spid="_x0000_s1027" type="#_x0000_t202" style="position:absolute;margin-left:144.3pt;margin-top:16.4pt;width:108.4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" stroked="f">
                <v:fill opacity="0"/>
                <v:textbox>
                  <w:txbxContent>
                    <w:p w:rsidR="00184787" w:rsidRDefault="00184787" w:rsidP="00184787">
                      <w:r>
                        <w:t>Reaction Proceeding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00031" wp14:editId="3AE3FACB">
                <wp:simplePos x="0" y="0"/>
                <wp:positionH relativeFrom="column">
                  <wp:posOffset>1752600</wp:posOffset>
                </wp:positionH>
                <wp:positionV relativeFrom="paragraph">
                  <wp:posOffset>128270</wp:posOffset>
                </wp:positionV>
                <wp:extent cx="2105025" cy="0"/>
                <wp:effectExtent l="9525" t="8890" r="952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EC1E" id="Straight Arrow Connector 2" o:spid="_x0000_s1026" type="#_x0000_t32" style="position:absolute;margin-left:138pt;margin-top:10.1pt;width:1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"/>
            </w:pict>
          </mc:Fallback>
        </mc:AlternateContent>
      </w:r>
    </w:p>
    <w:p w14:paraId="3159F029" w14:textId="77777777" w:rsidR="00184787" w:rsidRDefault="00184787" w:rsidP="0018478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910EB" wp14:editId="77AAE9AD">
                <wp:simplePos x="0" y="0"/>
                <wp:positionH relativeFrom="column">
                  <wp:posOffset>3295650</wp:posOffset>
                </wp:positionH>
                <wp:positionV relativeFrom="paragraph">
                  <wp:posOffset>24130</wp:posOffset>
                </wp:positionV>
                <wp:extent cx="419100" cy="0"/>
                <wp:effectExtent l="9525" t="56515" r="19050" b="577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7E78" id="Straight Arrow Connector 1" o:spid="_x0000_s1026" type="#_x0000_t32" style="position:absolute;margin-left:259.5pt;margin-top:1.9pt;width:3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">
                <v:stroke endarrow="block"/>
              </v:shape>
            </w:pict>
          </mc:Fallback>
        </mc:AlternateContent>
      </w:r>
    </w:p>
    <w:p w14:paraId="625F116F" w14:textId="77777777" w:rsidR="00184787" w:rsidRDefault="00184787" w:rsidP="00184787">
      <w:pPr>
        <w:pStyle w:val="ListParagraph"/>
        <w:numPr>
          <w:ilvl w:val="0"/>
          <w:numId w:val="1"/>
        </w:numPr>
      </w:pPr>
      <w:r>
        <w:t>An endothermic reaction occurs such that chemical A turns into chemical B.  If 75 kJ is the energy absorbed in this reaction</w:t>
      </w:r>
    </w:p>
    <w:p w14:paraId="742CC688" w14:textId="77777777" w:rsidR="00184787" w:rsidRDefault="00184787" w:rsidP="00184787">
      <w:pPr>
        <w:pStyle w:val="ListParagraph"/>
        <w:numPr>
          <w:ilvl w:val="1"/>
          <w:numId w:val="1"/>
        </w:numPr>
      </w:pPr>
      <w:r>
        <w:t>Write a chemical equation that properly includes 75 kJ on either the reactant or product side. (1 mark)</w:t>
      </w:r>
    </w:p>
    <w:p w14:paraId="74C94F3B" w14:textId="77777777" w:rsidR="00184787" w:rsidRDefault="00184787" w:rsidP="00184787"/>
    <w:p w14:paraId="69F18623" w14:textId="77777777" w:rsidR="00184787" w:rsidRDefault="00184787" w:rsidP="00184787"/>
    <w:p w14:paraId="71B3E8B8" w14:textId="77777777" w:rsidR="00184787" w:rsidRPr="00DE3A30" w:rsidRDefault="00184787" w:rsidP="00184787">
      <w:pPr>
        <w:ind w:left="2160"/>
        <w:rPr>
          <w:sz w:val="36"/>
          <w:szCs w:val="36"/>
        </w:rPr>
      </w:pPr>
      <w:r>
        <w:rPr>
          <w:sz w:val="36"/>
          <w:szCs w:val="36"/>
        </w:rPr>
        <w:t xml:space="preserve">A                       </w:t>
      </w:r>
      <w:r w:rsidRPr="00DE3A30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     B</w:t>
      </w:r>
    </w:p>
    <w:p w14:paraId="1DF3CC4A" w14:textId="77777777" w:rsidR="00184787" w:rsidRDefault="00184787" w:rsidP="00184787"/>
    <w:p w14:paraId="2CF0E6A9" w14:textId="77777777" w:rsidR="00184787" w:rsidRDefault="00184787" w:rsidP="00184787"/>
    <w:p w14:paraId="30CDA894" w14:textId="77777777" w:rsidR="00184787" w:rsidRDefault="00184787" w:rsidP="00184787"/>
    <w:p w14:paraId="5CC8FEAB" w14:textId="77777777" w:rsidR="00184787" w:rsidRDefault="00184787" w:rsidP="00184787">
      <w:pPr>
        <w:pStyle w:val="ListParagraph"/>
        <w:numPr>
          <w:ilvl w:val="1"/>
          <w:numId w:val="1"/>
        </w:numPr>
      </w:pPr>
      <w:r>
        <w:t>What is the value of ΔH for this reaction? (</w:t>
      </w:r>
      <w:r w:rsidRPr="00942AA1">
        <w:rPr>
          <w:b/>
        </w:rPr>
        <w:t>must indicate if it’s positive or negative</w:t>
      </w:r>
      <w:r>
        <w:t>, 1 mark)</w:t>
      </w:r>
    </w:p>
    <w:p w14:paraId="25DEDC36" w14:textId="77777777" w:rsidR="00184787" w:rsidRDefault="00184787" w:rsidP="00184787">
      <w:pPr>
        <w:pStyle w:val="ListParagraph"/>
        <w:ind w:left="360"/>
      </w:pPr>
    </w:p>
    <w:p w14:paraId="71B2C148" w14:textId="77777777" w:rsidR="00184787" w:rsidRDefault="00184787" w:rsidP="00184787">
      <w:pPr>
        <w:pStyle w:val="ListParagraph"/>
        <w:ind w:left="360"/>
      </w:pPr>
    </w:p>
    <w:p w14:paraId="71ADD3CD" w14:textId="77777777" w:rsidR="00184787" w:rsidRDefault="00184787" w:rsidP="00184787">
      <w:pPr>
        <w:pStyle w:val="ListParagraph"/>
        <w:ind w:left="360"/>
      </w:pPr>
    </w:p>
    <w:p w14:paraId="34A34800" w14:textId="77777777" w:rsidR="00184787" w:rsidRDefault="00184787" w:rsidP="00184787">
      <w:pPr>
        <w:pStyle w:val="ListParagraph"/>
        <w:ind w:left="360"/>
      </w:pPr>
    </w:p>
    <w:p w14:paraId="770DEA75" w14:textId="77777777" w:rsidR="00184787" w:rsidRPr="00FE1079" w:rsidRDefault="00184787" w:rsidP="00184787">
      <w:pPr>
        <w:pStyle w:val="ListParagraph"/>
        <w:ind w:left="2160" w:firstLine="720"/>
        <w:rPr>
          <w:sz w:val="40"/>
          <w:szCs w:val="40"/>
        </w:rPr>
      </w:pPr>
      <w:r w:rsidRPr="00FE1079">
        <w:rPr>
          <w:sz w:val="40"/>
          <w:szCs w:val="40"/>
        </w:rPr>
        <w:t>ΔH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=  _</w:t>
      </w:r>
      <w:proofErr w:type="gramEnd"/>
      <w:r>
        <w:rPr>
          <w:sz w:val="40"/>
          <w:szCs w:val="40"/>
        </w:rPr>
        <w:t>__75kJ</w:t>
      </w:r>
    </w:p>
    <w:p w14:paraId="6BE88F20" w14:textId="77777777" w:rsidR="00184787" w:rsidRDefault="00184787" w:rsidP="00184787"/>
    <w:p w14:paraId="53C7ABF2" w14:textId="77777777" w:rsidR="007A4C0C" w:rsidRDefault="002525D6"/>
    <w:sectPr w:rsidR="007A4C0C" w:rsidSect="00B53731">
      <w:headerReference w:type="first" r:id="rId7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0BD5E" w14:textId="77777777" w:rsidR="002525D6" w:rsidRDefault="002525D6">
      <w:pPr>
        <w:spacing w:after="0" w:line="240" w:lineRule="auto"/>
      </w:pPr>
      <w:r>
        <w:separator/>
      </w:r>
    </w:p>
  </w:endnote>
  <w:endnote w:type="continuationSeparator" w:id="0">
    <w:p w14:paraId="4CAB1B11" w14:textId="77777777" w:rsidR="002525D6" w:rsidRDefault="0025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515D" w14:textId="77777777" w:rsidR="002525D6" w:rsidRDefault="002525D6">
      <w:pPr>
        <w:spacing w:after="0" w:line="240" w:lineRule="auto"/>
      </w:pPr>
      <w:r>
        <w:separator/>
      </w:r>
    </w:p>
  </w:footnote>
  <w:footnote w:type="continuationSeparator" w:id="0">
    <w:p w14:paraId="5ECA34F9" w14:textId="77777777" w:rsidR="002525D6" w:rsidRDefault="0025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0AD7" w14:textId="77777777" w:rsidR="00FE1BCF" w:rsidRDefault="00184787">
    <w:pPr>
      <w:pStyle w:val="Header"/>
    </w:pPr>
    <w:r>
      <w:t>Name: ________________________</w:t>
    </w:r>
    <w:r>
      <w:tab/>
    </w:r>
    <w:r>
      <w:tab/>
      <w:t>/15</w:t>
    </w:r>
  </w:p>
  <w:p w14:paraId="28A6C867" w14:textId="77777777" w:rsidR="00776116" w:rsidRDefault="002525D6">
    <w:pPr>
      <w:pStyle w:val="Header"/>
    </w:pPr>
  </w:p>
  <w:p w14:paraId="2162D948" w14:textId="77777777" w:rsidR="0078194A" w:rsidRPr="0078194A" w:rsidRDefault="00184787">
    <w:pPr>
      <w:pStyle w:val="Header"/>
      <w:rPr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BFE"/>
    <w:multiLevelType w:val="hybridMultilevel"/>
    <w:tmpl w:val="E4B0C8E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87"/>
    <w:rsid w:val="00184787"/>
    <w:rsid w:val="002525D6"/>
    <w:rsid w:val="00345663"/>
    <w:rsid w:val="007C2F8D"/>
    <w:rsid w:val="00BA2585"/>
    <w:rsid w:val="00E5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3B9D8"/>
  <w14:defaultImageDpi w14:val="32767"/>
  <w15:chartTrackingRefBased/>
  <w15:docId w15:val="{CFA81CCB-E655-8946-9626-3E4097E4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787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787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2</cp:revision>
  <dcterms:created xsi:type="dcterms:W3CDTF">2021-04-19T16:35:00Z</dcterms:created>
  <dcterms:modified xsi:type="dcterms:W3CDTF">2021-04-19T16:35:00Z</dcterms:modified>
</cp:coreProperties>
</file>